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04BE5" w:rsidRPr="00D83396" w:rsidRDefault="00204BE5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04BE5" w:rsidRPr="00D83396" w:rsidRDefault="00204BE5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04BE5" w:rsidRPr="00D83396" w:rsidRDefault="00204BE5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04BE5" w:rsidRPr="00D83396" w:rsidRDefault="00204BE5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4A3FB4" w:rsidRPr="00D83396" w:rsidRDefault="004A3FB4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D83396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2B6DE8" w:rsidRPr="00D83396" w:rsidRDefault="00510F08" w:rsidP="00D83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D83396">
        <w:rPr>
          <w:rFonts w:ascii="Times New Roman" w:hAnsi="Times New Roman"/>
          <w:b/>
          <w:sz w:val="24"/>
          <w:szCs w:val="24"/>
        </w:rPr>
        <w:t>Информатика</w:t>
      </w: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70388" w:rsidRPr="00D83396" w:rsidRDefault="00270388" w:rsidP="00D83396">
      <w:pPr>
        <w:spacing w:after="0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br w:type="page"/>
      </w:r>
    </w:p>
    <w:p w:rsidR="002B6DE8" w:rsidRPr="00D83396" w:rsidRDefault="00366D49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lastRenderedPageBreak/>
        <w:t>П</w:t>
      </w:r>
      <w:r w:rsidR="002B6DE8" w:rsidRPr="00D83396">
        <w:rPr>
          <w:rFonts w:ascii="Times New Roman" w:hAnsi="Times New Roman"/>
          <w:sz w:val="24"/>
          <w:szCs w:val="24"/>
        </w:rPr>
        <w:t>рограмма учебной дисциплины</w:t>
      </w:r>
      <w:r w:rsidR="00263BD2" w:rsidRPr="00D83396">
        <w:rPr>
          <w:rFonts w:ascii="Times New Roman" w:hAnsi="Times New Roman"/>
          <w:sz w:val="24"/>
          <w:szCs w:val="24"/>
        </w:rPr>
        <w:t xml:space="preserve">Информатика </w:t>
      </w:r>
      <w:r w:rsidR="002B6DE8" w:rsidRPr="00D83396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</w:t>
      </w:r>
      <w:r w:rsidR="00704F8A" w:rsidRPr="00D83396">
        <w:rPr>
          <w:rFonts w:ascii="Times New Roman" w:hAnsi="Times New Roman"/>
          <w:sz w:val="24"/>
          <w:szCs w:val="24"/>
        </w:rPr>
        <w:t xml:space="preserve">– </w:t>
      </w:r>
      <w:r w:rsidR="002B6DE8" w:rsidRPr="00D83396">
        <w:rPr>
          <w:rFonts w:ascii="Times New Roman" w:hAnsi="Times New Roman"/>
          <w:sz w:val="24"/>
          <w:szCs w:val="24"/>
        </w:rPr>
        <w:t>СПО):</w:t>
      </w:r>
    </w:p>
    <w:p w:rsidR="003D6A6D" w:rsidRPr="00D83396" w:rsidRDefault="003D6A6D" w:rsidP="00D83396">
      <w:p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t>40.02.03 Право и судебное администрирование.</w:t>
      </w:r>
    </w:p>
    <w:p w:rsidR="002B6DE8" w:rsidRPr="00D83396" w:rsidRDefault="002B6DE8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/>
          <w:sz w:val="24"/>
          <w:szCs w:val="24"/>
        </w:rPr>
      </w:pPr>
    </w:p>
    <w:p w:rsidR="000341F2" w:rsidRPr="00D83396" w:rsidRDefault="000341F2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t xml:space="preserve">Организация-разработчик: </w:t>
      </w:r>
      <w:r w:rsidR="00307A0C" w:rsidRPr="00D83396">
        <w:rPr>
          <w:rFonts w:ascii="Times New Roman" w:hAnsi="Times New Roman"/>
          <w:sz w:val="24"/>
          <w:szCs w:val="24"/>
        </w:rPr>
        <w:t>г</w:t>
      </w:r>
      <w:r w:rsidRPr="00D83396">
        <w:rPr>
          <w:rFonts w:ascii="Times New Roman" w:hAnsi="Times New Roman"/>
          <w:sz w:val="24"/>
          <w:szCs w:val="24"/>
        </w:rPr>
        <w:t>осударственное бюджетное образовательное учреждениесреднего профессионального образования(среднее специальное учебное заведение)«Златоустовский индустриальный колледж им. П.П.Аносова» (ГБОУСПО (ССУЗ)«ЗлатИК им. П.П. Аносова»)</w:t>
      </w:r>
    </w:p>
    <w:p w:rsidR="003D6A6D" w:rsidRPr="00D83396" w:rsidRDefault="003D6A6D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t>Разработчик:  Тимофеева Евгения Владимировна, преподаватель</w:t>
      </w:r>
    </w:p>
    <w:p w:rsidR="002B6DE8" w:rsidRPr="00D83396" w:rsidRDefault="002B6DE8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04BE5" w:rsidRPr="00D83396" w:rsidRDefault="00204BE5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6521"/>
        <w:jc w:val="both"/>
        <w:rPr>
          <w:rFonts w:ascii="Times New Roman" w:hAnsi="Times New Roman"/>
          <w:sz w:val="24"/>
          <w:szCs w:val="24"/>
        </w:rPr>
      </w:pPr>
    </w:p>
    <w:p w:rsidR="001E6537" w:rsidRPr="00D83396" w:rsidRDefault="001E6537" w:rsidP="00D8339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13003" w:rsidRPr="00D83396" w:rsidRDefault="002B6DE8" w:rsidP="00D83396">
      <w:pPr>
        <w:jc w:val="center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b/>
          <w:sz w:val="24"/>
          <w:szCs w:val="24"/>
        </w:rPr>
        <w:br w:type="page"/>
      </w:r>
      <w:bookmarkStart w:id="0" w:name="_Toc286747096"/>
      <w:bookmarkStart w:id="1" w:name="_Toc29148828"/>
    </w:p>
    <w:bookmarkEnd w:id="0"/>
    <w:bookmarkEnd w:id="1"/>
    <w:p w:rsidR="0009549A" w:rsidRDefault="0009549A" w:rsidP="0009549A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АН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t>НОТАЦИЯ</w:t>
      </w:r>
    </w:p>
    <w:p w:rsidR="002B6DE8" w:rsidRPr="00D83396" w:rsidRDefault="002B6DE8" w:rsidP="00D83396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83396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2B6DE8" w:rsidRPr="00D83396" w:rsidRDefault="00366D49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t>П</w:t>
      </w:r>
      <w:r w:rsidR="002B6DE8" w:rsidRPr="00D83396">
        <w:rPr>
          <w:rFonts w:ascii="Times New Roman" w:hAnsi="Times New Roman"/>
          <w:sz w:val="24"/>
          <w:szCs w:val="24"/>
        </w:rPr>
        <w:t>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образования:</w:t>
      </w:r>
    </w:p>
    <w:p w:rsidR="003D6A6D" w:rsidRPr="00D83396" w:rsidRDefault="003D6A6D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t>40.02.03 Право и судебное администрирование.</w:t>
      </w:r>
    </w:p>
    <w:p w:rsidR="008239AC" w:rsidRPr="00D83396" w:rsidRDefault="008239AC" w:rsidP="00D83396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b/>
          <w:bCs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FE5099" w:rsidRPr="00D83396" w:rsidRDefault="008239AC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D83396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D83396">
        <w:rPr>
          <w:rFonts w:ascii="Times New Roman" w:hAnsi="Times New Roman"/>
          <w:sz w:val="24"/>
          <w:szCs w:val="24"/>
        </w:rPr>
        <w:t xml:space="preserve"> должен </w:t>
      </w:r>
    </w:p>
    <w:p w:rsidR="008239AC" w:rsidRPr="00D83396" w:rsidRDefault="008239AC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3396">
        <w:rPr>
          <w:rFonts w:ascii="Times New Roman" w:hAnsi="Times New Roman"/>
          <w:b/>
          <w:sz w:val="24"/>
          <w:szCs w:val="24"/>
        </w:rPr>
        <w:t>знать:</w:t>
      </w:r>
    </w:p>
    <w:p w:rsidR="001523CC" w:rsidRPr="00D83396" w:rsidRDefault="001523CC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>назначение</w:t>
      </w:r>
      <w:r w:rsidRPr="00D83396">
        <w:rPr>
          <w:rFonts w:ascii="Times New Roman" w:hAnsi="Times New Roman"/>
          <w:sz w:val="24"/>
          <w:szCs w:val="24"/>
        </w:rPr>
        <w:t xml:space="preserve"> и виды информационных моделей, описывающих реальные объекты или процессы;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базовые системные программные продукты и пакеты прикладных программ;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основные положения и принципы построения системы обработки и передачи информации; 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устройство компьютерных сетей и сетевых технологий обработки и передачи информации;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методы и приемы обеспечения информационной безопасности;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методы и средства сбора, обработки, хранения, передачи и накопления информации;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>основные принципы, методы и свойства информационных и телекоммуникационных технологий, их эффективность</w:t>
      </w:r>
      <w:r w:rsidR="00A300B3" w:rsidRPr="00D83396">
        <w:rPr>
          <w:rFonts w:ascii="Times New Roman" w:hAnsi="Times New Roman"/>
          <w:color w:val="000000"/>
          <w:sz w:val="24"/>
          <w:szCs w:val="24"/>
        </w:rPr>
        <w:t>.</w:t>
      </w:r>
    </w:p>
    <w:p w:rsidR="00A300B3" w:rsidRPr="00D83396" w:rsidRDefault="00A300B3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18"/>
        <w:jc w:val="both"/>
        <w:rPr>
          <w:rFonts w:ascii="Times New Roman" w:hAnsi="Times New Roman"/>
          <w:b/>
          <w:sz w:val="24"/>
          <w:szCs w:val="24"/>
        </w:rPr>
      </w:pPr>
      <w:r w:rsidRPr="00D83396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D83396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D83396">
        <w:rPr>
          <w:rFonts w:ascii="Times New Roman" w:hAnsi="Times New Roman"/>
          <w:sz w:val="24"/>
          <w:szCs w:val="24"/>
        </w:rPr>
        <w:t xml:space="preserve"> должен </w:t>
      </w:r>
    </w:p>
    <w:p w:rsidR="008239AC" w:rsidRPr="00D83396" w:rsidRDefault="008239AC" w:rsidP="00D8339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3396">
        <w:rPr>
          <w:rFonts w:ascii="Times New Roman" w:hAnsi="Times New Roman"/>
          <w:b/>
          <w:sz w:val="24"/>
          <w:szCs w:val="24"/>
        </w:rPr>
        <w:t>уметь:</w:t>
      </w:r>
    </w:p>
    <w:p w:rsidR="001523CC" w:rsidRPr="00D83396" w:rsidRDefault="001523CC" w:rsidP="00D8339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>использовать</w:t>
      </w:r>
      <w:r w:rsidRPr="00D83396">
        <w:rPr>
          <w:rFonts w:ascii="Times New Roman" w:hAnsi="Times New Roman"/>
          <w:sz w:val="24"/>
          <w:szCs w:val="24"/>
        </w:rPr>
        <w:t xml:space="preserve"> готовые информационные модели, оценивать их соответствие реальному объекту и целям моделирования;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выполнять расчеты с использованием прикладных компьютерных программ;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>использовать сеть Интернет и ее возможности для организации оперативного обмена информацией;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обрабатывать и анализировать информацию с применением программных средств и вычислительной техники;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получать информацию в локальных и глобальных компьютерных сетях;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применять графические редакторы для создания и редактирования изображений; </w:t>
      </w:r>
    </w:p>
    <w:p w:rsidR="00490397" w:rsidRPr="00D83396" w:rsidRDefault="00490397" w:rsidP="00D83396">
      <w:pPr>
        <w:pStyle w:val="a3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3396">
        <w:rPr>
          <w:rFonts w:ascii="Times New Roman" w:hAnsi="Times New Roman"/>
          <w:color w:val="000000"/>
          <w:sz w:val="24"/>
          <w:szCs w:val="24"/>
        </w:rPr>
        <w:t xml:space="preserve">применять компьютерные программы для поиска информации, составления и оформления </w:t>
      </w:r>
      <w:r w:rsidR="00F71429" w:rsidRPr="00D83396">
        <w:rPr>
          <w:rFonts w:ascii="Times New Roman" w:hAnsi="Times New Roman"/>
          <w:color w:val="000000"/>
          <w:sz w:val="24"/>
          <w:szCs w:val="24"/>
        </w:rPr>
        <w:t>документов и презентаций.</w:t>
      </w:r>
    </w:p>
    <w:p w:rsidR="00C64E83" w:rsidRPr="00D83396" w:rsidRDefault="00C64E83" w:rsidP="00D83396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D83396">
        <w:rPr>
          <w:rFonts w:ascii="Times New Roman" w:hAnsi="Times New Roman"/>
          <w:b/>
          <w:bCs/>
          <w:sz w:val="24"/>
          <w:szCs w:val="24"/>
        </w:rPr>
        <w:t>Объем учебной дисциплины и виды учебной работы</w:t>
      </w:r>
    </w:p>
    <w:tbl>
      <w:tblPr>
        <w:tblW w:w="10060" w:type="dxa"/>
        <w:tblInd w:w="-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1"/>
        <w:gridCol w:w="5532"/>
        <w:gridCol w:w="1417"/>
        <w:gridCol w:w="564"/>
        <w:gridCol w:w="1563"/>
        <w:gridCol w:w="563"/>
      </w:tblGrid>
      <w:tr w:rsidR="00357D77" w:rsidRPr="00357D77" w:rsidTr="00357D77">
        <w:trPr>
          <w:gridBefore w:val="1"/>
          <w:wBefore w:w="421" w:type="dxa"/>
          <w:trHeight w:val="460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357D77" w:rsidRPr="00357D77" w:rsidTr="00357D77">
        <w:trPr>
          <w:gridBefore w:val="1"/>
          <w:wBefore w:w="421" w:type="dxa"/>
          <w:trHeight w:val="285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77</w:t>
            </w:r>
          </w:p>
        </w:tc>
      </w:tr>
      <w:tr w:rsidR="00357D77" w:rsidRPr="00357D77" w:rsidTr="00357D77">
        <w:trPr>
          <w:gridBefore w:val="1"/>
          <w:wBefore w:w="421" w:type="dxa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51</w:t>
            </w:r>
          </w:p>
        </w:tc>
      </w:tr>
      <w:tr w:rsidR="00357D77" w:rsidRPr="00357D77" w:rsidTr="00357D77">
        <w:trPr>
          <w:gridBefore w:val="1"/>
          <w:wBefore w:w="421" w:type="dxa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57D77" w:rsidRPr="00357D77" w:rsidTr="00357D77">
        <w:trPr>
          <w:gridBefore w:val="1"/>
          <w:wBefore w:w="421" w:type="dxa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57D77" w:rsidRPr="00357D77" w:rsidTr="00357D77">
        <w:trPr>
          <w:gridBefore w:val="1"/>
          <w:wBefore w:w="421" w:type="dxa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357D77" w:rsidRPr="00357D77" w:rsidTr="00357D77">
        <w:trPr>
          <w:gridBefore w:val="1"/>
          <w:wBefore w:w="421" w:type="dxa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57D77" w:rsidRPr="00357D77" w:rsidTr="00357D77">
        <w:trPr>
          <w:gridBefore w:val="1"/>
          <w:wBefore w:w="421" w:type="dxa"/>
        </w:trPr>
        <w:tc>
          <w:tcPr>
            <w:tcW w:w="7513" w:type="dxa"/>
            <w:gridSpan w:val="3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lastRenderedPageBreak/>
              <w:t>курсовая работа (проект)</w:t>
            </w:r>
          </w:p>
        </w:tc>
        <w:tc>
          <w:tcPr>
            <w:tcW w:w="2126" w:type="dxa"/>
            <w:gridSpan w:val="2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7D7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Самостоятельная работа над курсовой работой (проектом)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trHeight w:val="302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завершение практического задания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trHeight w:val="302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 xml:space="preserve">подготовка сообщения 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7370" w:type="dxa"/>
            <w:gridSpan w:val="3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ind w:left="3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D77">
              <w:rPr>
                <w:rFonts w:ascii="Times New Roman" w:hAnsi="Times New Roman"/>
                <w:sz w:val="24"/>
                <w:szCs w:val="24"/>
              </w:rPr>
              <w:t>разработка программных продуктов и приложений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357D77" w:rsidRPr="00357D77" w:rsidTr="00357D77">
        <w:tblPrEx>
          <w:jc w:val="center"/>
        </w:tblPrEx>
        <w:trPr>
          <w:gridAfter w:val="1"/>
          <w:wAfter w:w="563" w:type="dxa"/>
          <w:jc w:val="center"/>
        </w:trPr>
        <w:tc>
          <w:tcPr>
            <w:tcW w:w="595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3544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357D77" w:rsidRPr="00357D77" w:rsidRDefault="00357D77" w:rsidP="00357D77">
            <w:pPr>
              <w:spacing w:after="0" w:line="240" w:lineRule="auto"/>
              <w:ind w:left="479"/>
              <w:rPr>
                <w:rFonts w:ascii="Times New Roman" w:hAnsi="Times New Roman"/>
                <w:iCs/>
                <w:sz w:val="24"/>
                <w:szCs w:val="24"/>
              </w:rPr>
            </w:pPr>
            <w:r w:rsidRPr="00357D77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404B32" w:rsidRPr="00D83396" w:rsidRDefault="00404B32" w:rsidP="00D83396">
      <w:pPr>
        <w:rPr>
          <w:rFonts w:ascii="Times New Roman" w:hAnsi="Times New Roman"/>
          <w:b/>
          <w:sz w:val="24"/>
          <w:szCs w:val="24"/>
        </w:rPr>
      </w:pPr>
    </w:p>
    <w:p w:rsidR="00557231" w:rsidRPr="00D83396" w:rsidRDefault="00557231" w:rsidP="00D83396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851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Toc286747108"/>
      <w:r w:rsidRPr="00D83396">
        <w:rPr>
          <w:rFonts w:ascii="Times New Roman" w:hAnsi="Times New Roman"/>
          <w:b/>
          <w:bCs/>
          <w:sz w:val="24"/>
          <w:szCs w:val="24"/>
        </w:rPr>
        <w:t>Информационное обеспечение обучения</w:t>
      </w:r>
      <w:bookmarkEnd w:id="3"/>
    </w:p>
    <w:p w:rsidR="00357D77" w:rsidRPr="00357D77" w:rsidRDefault="00357D77" w:rsidP="00357D7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57D77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357D77" w:rsidRPr="00357D77" w:rsidRDefault="00357D77" w:rsidP="00357D77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57D77">
        <w:rPr>
          <w:rFonts w:ascii="Times New Roman" w:hAnsi="Times New Roman"/>
          <w:sz w:val="24"/>
          <w:szCs w:val="24"/>
        </w:rPr>
        <w:t>Астафьева Н.Е., Гаврилова С.А., Цветкова М.С. (под ред. Цветковой М.С.) Информатика и ИКТ. Практикум для профессий и специальностей технического и социально-экономического профилей. - ОИЦ «Академия», 2014.</w:t>
      </w:r>
    </w:p>
    <w:p w:rsidR="00357D77" w:rsidRPr="00357D77" w:rsidRDefault="00357D77" w:rsidP="00357D77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57D77">
        <w:rPr>
          <w:rFonts w:ascii="Times New Roman" w:hAnsi="Times New Roman"/>
          <w:sz w:val="24"/>
          <w:szCs w:val="24"/>
        </w:rPr>
        <w:t>Михеева Е.В. Информационные технологии в профессиональной деятельности: учеб</w:t>
      </w:r>
      <w:proofErr w:type="gramStart"/>
      <w:r w:rsidRPr="00357D77">
        <w:rPr>
          <w:rFonts w:ascii="Times New Roman" w:hAnsi="Times New Roman"/>
          <w:sz w:val="24"/>
          <w:szCs w:val="24"/>
        </w:rPr>
        <w:t>.</w:t>
      </w:r>
      <w:proofErr w:type="gramEnd"/>
      <w:r w:rsidRPr="00357D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7D77">
        <w:rPr>
          <w:rFonts w:ascii="Times New Roman" w:hAnsi="Times New Roman"/>
          <w:sz w:val="24"/>
          <w:szCs w:val="24"/>
        </w:rPr>
        <w:t>п</w:t>
      </w:r>
      <w:proofErr w:type="gramEnd"/>
      <w:r w:rsidRPr="00357D77">
        <w:rPr>
          <w:rFonts w:ascii="Times New Roman" w:hAnsi="Times New Roman"/>
          <w:sz w:val="24"/>
          <w:szCs w:val="24"/>
        </w:rPr>
        <w:t xml:space="preserve">особие для студ. Учреждений сред. проф. образования / Е.В. Михеева. – 14-е изд., стер. – М.: Издательский центр «Академия», 2016. – 384 </w:t>
      </w:r>
      <w:proofErr w:type="gramStart"/>
      <w:r w:rsidRPr="00357D77">
        <w:rPr>
          <w:rFonts w:ascii="Times New Roman" w:hAnsi="Times New Roman"/>
          <w:sz w:val="24"/>
          <w:szCs w:val="24"/>
        </w:rPr>
        <w:t>с</w:t>
      </w:r>
      <w:proofErr w:type="gramEnd"/>
      <w:r w:rsidRPr="00357D77">
        <w:rPr>
          <w:rFonts w:ascii="Times New Roman" w:hAnsi="Times New Roman"/>
          <w:sz w:val="24"/>
          <w:szCs w:val="24"/>
        </w:rPr>
        <w:t>.</w:t>
      </w:r>
    </w:p>
    <w:p w:rsidR="00357D77" w:rsidRPr="00357D77" w:rsidRDefault="00357D77" w:rsidP="00357D77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://192.168.0.191</w:t>
        </w:r>
      </w:hyperlink>
      <w:r w:rsidRPr="00357D77">
        <w:rPr>
          <w:rFonts w:ascii="Times New Roman" w:hAnsi="Times New Roman"/>
          <w:sz w:val="24"/>
          <w:szCs w:val="24"/>
        </w:rPr>
        <w:t xml:space="preserve"> – </w:t>
      </w:r>
      <w:r w:rsidRPr="00357D77">
        <w:rPr>
          <w:rFonts w:ascii="Times New Roman" w:hAnsi="Times New Roman"/>
          <w:sz w:val="24"/>
          <w:szCs w:val="24"/>
          <w:lang w:val="en-US"/>
        </w:rPr>
        <w:t>intuit</w:t>
      </w:r>
      <w:r w:rsidRPr="00357D77">
        <w:rPr>
          <w:rFonts w:ascii="Times New Roman" w:hAnsi="Times New Roman"/>
          <w:sz w:val="24"/>
          <w:szCs w:val="24"/>
        </w:rPr>
        <w:t>.</w:t>
      </w:r>
      <w:proofErr w:type="spellStart"/>
      <w:r w:rsidRPr="00357D7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357D77">
        <w:rPr>
          <w:rFonts w:ascii="Times New Roman" w:hAnsi="Times New Roman"/>
          <w:sz w:val="24"/>
          <w:szCs w:val="24"/>
        </w:rPr>
        <w:t xml:space="preserve"> интернет-университет информационных технологий (локальная версия).</w:t>
      </w:r>
    </w:p>
    <w:p w:rsidR="00357D77" w:rsidRPr="00357D77" w:rsidRDefault="00357D77" w:rsidP="00357D7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927"/>
        <w:jc w:val="center"/>
        <w:rPr>
          <w:rFonts w:ascii="Times New Roman" w:hAnsi="Times New Roman"/>
          <w:b/>
          <w:bCs/>
          <w:sz w:val="24"/>
          <w:szCs w:val="24"/>
        </w:rPr>
      </w:pPr>
      <w:r w:rsidRPr="00357D77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357D77" w:rsidRPr="00357D77" w:rsidRDefault="00357D77" w:rsidP="00357D77">
      <w:pPr>
        <w:numPr>
          <w:ilvl w:val="0"/>
          <w:numId w:val="4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7D77">
        <w:rPr>
          <w:rFonts w:ascii="Times New Roman" w:hAnsi="Times New Roman"/>
          <w:sz w:val="24"/>
          <w:szCs w:val="24"/>
        </w:rPr>
        <w:t>Малясова</w:t>
      </w:r>
      <w:proofErr w:type="spellEnd"/>
      <w:r w:rsidRPr="00357D77">
        <w:rPr>
          <w:rFonts w:ascii="Times New Roman" w:hAnsi="Times New Roman"/>
          <w:sz w:val="24"/>
          <w:szCs w:val="24"/>
        </w:rPr>
        <w:t xml:space="preserve"> С.В., </w:t>
      </w:r>
      <w:proofErr w:type="spellStart"/>
      <w:r w:rsidRPr="00357D77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357D77">
        <w:rPr>
          <w:rFonts w:ascii="Times New Roman" w:hAnsi="Times New Roman"/>
          <w:sz w:val="24"/>
          <w:szCs w:val="24"/>
        </w:rPr>
        <w:t xml:space="preserve"> С.В. Под ред. Цветковой М.С. Информатика и ИКТ. Пособие для подготовки к ЕГЭ. - ОИЦ «Академия», 2014.</w:t>
      </w:r>
    </w:p>
    <w:p w:rsidR="00357D77" w:rsidRPr="00357D77" w:rsidRDefault="00357D77" w:rsidP="00357D77">
      <w:pPr>
        <w:numPr>
          <w:ilvl w:val="0"/>
          <w:numId w:val="4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57D77">
        <w:rPr>
          <w:rFonts w:ascii="Times New Roman" w:hAnsi="Times New Roman"/>
          <w:sz w:val="24"/>
          <w:szCs w:val="24"/>
        </w:rPr>
        <w:t>Степанов А.Н. Информатика: Учебник для вузов. 6-е изд. – СПб</w:t>
      </w:r>
      <w:proofErr w:type="gramStart"/>
      <w:r w:rsidRPr="00357D77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357D77">
        <w:rPr>
          <w:rFonts w:ascii="Times New Roman" w:hAnsi="Times New Roman"/>
          <w:sz w:val="24"/>
          <w:szCs w:val="24"/>
        </w:rPr>
        <w:t>Питер, 2012. – 720 с.: ил.</w:t>
      </w:r>
    </w:p>
    <w:p w:rsidR="00357D77" w:rsidRPr="00357D77" w:rsidRDefault="00357D77" w:rsidP="00357D77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57D77">
        <w:rPr>
          <w:rFonts w:ascii="Times New Roman" w:hAnsi="Times New Roman"/>
          <w:b/>
          <w:sz w:val="24"/>
          <w:szCs w:val="24"/>
        </w:rPr>
        <w:t>Интернет – ресурсы:</w:t>
      </w:r>
    </w:p>
    <w:p w:rsidR="00357D77" w:rsidRPr="00357D77" w:rsidRDefault="00357D77" w:rsidP="00357D77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357D77">
          <w:rPr>
            <w:rStyle w:val="a4"/>
            <w:rFonts w:ascii="Times New Roman" w:hAnsi="Times New Roman"/>
            <w:sz w:val="24"/>
            <w:szCs w:val="24"/>
          </w:rPr>
          <w:t>http://school-collection.edu.ru</w:t>
        </w:r>
      </w:hyperlink>
      <w:r w:rsidRPr="00357D77">
        <w:rPr>
          <w:rFonts w:ascii="Times New Roman" w:hAnsi="Times New Roman"/>
          <w:sz w:val="24"/>
          <w:szCs w:val="24"/>
        </w:rPr>
        <w:t xml:space="preserve"> – единая коллекция цифровых образовательных ресурсов.</w:t>
      </w:r>
    </w:p>
    <w:p w:rsidR="00357D77" w:rsidRPr="00357D77" w:rsidRDefault="00357D77" w:rsidP="00357D77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Pr="00357D77">
          <w:rPr>
            <w:rStyle w:val="a4"/>
            <w:rFonts w:ascii="Times New Roman" w:hAnsi="Times New Roman"/>
            <w:bCs/>
            <w:sz w:val="24"/>
            <w:szCs w:val="24"/>
          </w:rPr>
          <w:t>http://www.ict.edu.ru</w:t>
        </w:r>
      </w:hyperlink>
      <w:r w:rsidRPr="00357D77">
        <w:rPr>
          <w:rFonts w:ascii="Times New Roman" w:hAnsi="Times New Roman"/>
          <w:bCs/>
          <w:sz w:val="24"/>
          <w:szCs w:val="24"/>
        </w:rPr>
        <w:t xml:space="preserve"> - </w:t>
      </w:r>
      <w:r w:rsidRPr="00357D77">
        <w:rPr>
          <w:rFonts w:ascii="Times New Roman" w:hAnsi="Times New Roman"/>
          <w:sz w:val="24"/>
          <w:szCs w:val="24"/>
        </w:rPr>
        <w:t>информационно</w:t>
      </w:r>
      <w:r w:rsidRPr="00357D77">
        <w:rPr>
          <w:rFonts w:ascii="Times New Roman" w:hAnsi="Times New Roman"/>
          <w:bCs/>
          <w:sz w:val="24"/>
          <w:szCs w:val="24"/>
        </w:rPr>
        <w:t>-коммуникационные технологии в образовании.</w:t>
      </w:r>
    </w:p>
    <w:p w:rsidR="00357D77" w:rsidRPr="00357D77" w:rsidRDefault="00357D77" w:rsidP="00357D77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interneturok</w:t>
        </w:r>
        <w:proofErr w:type="spellEnd"/>
        <w:r w:rsidRPr="00357D7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357D77">
        <w:rPr>
          <w:rFonts w:ascii="Times New Roman" w:hAnsi="Times New Roman"/>
          <w:sz w:val="24"/>
          <w:szCs w:val="24"/>
        </w:rPr>
        <w:t xml:space="preserve"> – образовательный портал </w:t>
      </w:r>
      <w:proofErr w:type="spellStart"/>
      <w:r w:rsidRPr="00357D77">
        <w:rPr>
          <w:rFonts w:ascii="Times New Roman" w:hAnsi="Times New Roman"/>
          <w:sz w:val="24"/>
          <w:szCs w:val="24"/>
        </w:rPr>
        <w:t>видеоуроков</w:t>
      </w:r>
      <w:proofErr w:type="spellEnd"/>
      <w:r w:rsidRPr="00357D77">
        <w:rPr>
          <w:rFonts w:ascii="Times New Roman" w:hAnsi="Times New Roman"/>
          <w:sz w:val="24"/>
          <w:szCs w:val="24"/>
        </w:rPr>
        <w:t>.</w:t>
      </w:r>
    </w:p>
    <w:p w:rsidR="00357D77" w:rsidRPr="00357D77" w:rsidRDefault="00357D77" w:rsidP="00357D77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intuit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357D77">
        <w:rPr>
          <w:rFonts w:ascii="Times New Roman" w:hAnsi="Times New Roman"/>
          <w:sz w:val="24"/>
          <w:szCs w:val="24"/>
        </w:rPr>
        <w:t xml:space="preserve"> - интернет-университет информационных технологий.</w:t>
      </w:r>
    </w:p>
    <w:p w:rsidR="00357D77" w:rsidRPr="00357D77" w:rsidRDefault="00357D77" w:rsidP="00357D77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357D7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klyaksa</w:t>
        </w:r>
        <w:proofErr w:type="spellEnd"/>
        <w:r w:rsidRPr="00357D77">
          <w:rPr>
            <w:rStyle w:val="a4"/>
            <w:rFonts w:ascii="Times New Roman" w:hAnsi="Times New Roman"/>
            <w:sz w:val="24"/>
            <w:szCs w:val="24"/>
          </w:rPr>
          <w:t>.</w:t>
        </w:r>
        <w:r w:rsidRPr="00357D77">
          <w:rPr>
            <w:rStyle w:val="a4"/>
            <w:rFonts w:ascii="Times New Roman" w:hAnsi="Times New Roman"/>
            <w:sz w:val="24"/>
            <w:szCs w:val="24"/>
            <w:lang w:val="en-US"/>
          </w:rPr>
          <w:t>net</w:t>
        </w:r>
      </w:hyperlink>
      <w:r w:rsidRPr="00357D77">
        <w:rPr>
          <w:rFonts w:ascii="Times New Roman" w:hAnsi="Times New Roman"/>
          <w:sz w:val="24"/>
          <w:szCs w:val="24"/>
        </w:rPr>
        <w:t xml:space="preserve"> - информационно-образовательный портал для учителя информатики и ИКТ.</w:t>
      </w:r>
    </w:p>
    <w:p w:rsidR="00023BB9" w:rsidRPr="00357D77" w:rsidRDefault="00023BB9" w:rsidP="00357D7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023BB9" w:rsidRPr="00357D77" w:rsidSect="00D8339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6C7" w:rsidRDefault="000A46C7" w:rsidP="0027621F">
      <w:pPr>
        <w:spacing w:after="0" w:line="240" w:lineRule="auto"/>
      </w:pPr>
      <w:r>
        <w:separator/>
      </w:r>
    </w:p>
  </w:endnote>
  <w:endnote w:type="continuationSeparator" w:id="1">
    <w:p w:rsidR="000A46C7" w:rsidRDefault="000A46C7" w:rsidP="0027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6C7" w:rsidRDefault="000A46C7" w:rsidP="0027621F">
      <w:pPr>
        <w:spacing w:after="0" w:line="240" w:lineRule="auto"/>
      </w:pPr>
      <w:r>
        <w:separator/>
      </w:r>
    </w:p>
  </w:footnote>
  <w:footnote w:type="continuationSeparator" w:id="1">
    <w:p w:rsidR="000A46C7" w:rsidRDefault="000A46C7" w:rsidP="00276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0244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">
    <w:nsid w:val="01F12D0D"/>
    <w:multiLevelType w:val="hybridMultilevel"/>
    <w:tmpl w:val="631EE15C"/>
    <w:lvl w:ilvl="0" w:tplc="1EB08DC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">
    <w:nsid w:val="08246FE6"/>
    <w:multiLevelType w:val="hybridMultilevel"/>
    <w:tmpl w:val="631EE15C"/>
    <w:lvl w:ilvl="0" w:tplc="1EB08DC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">
    <w:nsid w:val="08376620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">
    <w:nsid w:val="0A5E70FF"/>
    <w:multiLevelType w:val="hybridMultilevel"/>
    <w:tmpl w:val="631EE15C"/>
    <w:lvl w:ilvl="0" w:tplc="1EB08DC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>
    <w:nsid w:val="0E1905F9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6">
    <w:nsid w:val="100C5550"/>
    <w:multiLevelType w:val="hybridMultilevel"/>
    <w:tmpl w:val="C46A9852"/>
    <w:lvl w:ilvl="0" w:tplc="0116298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7">
    <w:nsid w:val="11F467B9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>
    <w:nsid w:val="135B504D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9">
    <w:nsid w:val="19FF7196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0">
    <w:nsid w:val="1F245FA8"/>
    <w:multiLevelType w:val="hybridMultilevel"/>
    <w:tmpl w:val="631EE15C"/>
    <w:lvl w:ilvl="0" w:tplc="1EB08DC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1">
    <w:nsid w:val="25AE2EBE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2">
    <w:nsid w:val="26B945F7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3">
    <w:nsid w:val="27297D28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4">
    <w:nsid w:val="2D431BCA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5">
    <w:nsid w:val="2D4742A7"/>
    <w:multiLevelType w:val="hybridMultilevel"/>
    <w:tmpl w:val="631EE15C"/>
    <w:lvl w:ilvl="0" w:tplc="1EB08DC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6">
    <w:nsid w:val="2E4D00A5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>
    <w:nsid w:val="302D6165"/>
    <w:multiLevelType w:val="hybridMultilevel"/>
    <w:tmpl w:val="30E049B4"/>
    <w:lvl w:ilvl="0" w:tplc="EFC8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875122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9">
    <w:nsid w:val="36A049FB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0">
    <w:nsid w:val="3B9A4877"/>
    <w:multiLevelType w:val="hybridMultilevel"/>
    <w:tmpl w:val="631EE15C"/>
    <w:lvl w:ilvl="0" w:tplc="1EB08DC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1">
    <w:nsid w:val="3D785318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>
    <w:nsid w:val="43E573E9"/>
    <w:multiLevelType w:val="hybridMultilevel"/>
    <w:tmpl w:val="C46A9852"/>
    <w:lvl w:ilvl="0" w:tplc="0116298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3">
    <w:nsid w:val="452672DE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4">
    <w:nsid w:val="46E20C6A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7140538"/>
    <w:multiLevelType w:val="hybridMultilevel"/>
    <w:tmpl w:val="C46A9852"/>
    <w:lvl w:ilvl="0" w:tplc="0116298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6">
    <w:nsid w:val="47804BC1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AA42D5E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8">
    <w:nsid w:val="50633F3E"/>
    <w:multiLevelType w:val="hybridMultilevel"/>
    <w:tmpl w:val="E21A7D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E27BD3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0">
    <w:nsid w:val="58B44413"/>
    <w:multiLevelType w:val="hybridMultilevel"/>
    <w:tmpl w:val="631EE15C"/>
    <w:lvl w:ilvl="0" w:tplc="1EB08DC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1">
    <w:nsid w:val="59DE5B0E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2">
    <w:nsid w:val="5B46585E"/>
    <w:multiLevelType w:val="hybridMultilevel"/>
    <w:tmpl w:val="6254B194"/>
    <w:lvl w:ilvl="0" w:tplc="21FC3194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3">
    <w:nsid w:val="5BFF7D68"/>
    <w:multiLevelType w:val="multilevel"/>
    <w:tmpl w:val="39D2A5DC"/>
    <w:lvl w:ilvl="0">
      <w:start w:val="1"/>
      <w:numFmt w:val="decimal"/>
      <w:pStyle w:val="1"/>
      <w:lvlText w:val="Раздел № %1."/>
      <w:lvlJc w:val="left"/>
      <w:pPr>
        <w:tabs>
          <w:tab w:val="num" w:pos="6119"/>
        </w:tabs>
        <w:ind w:left="4679"/>
      </w:pPr>
      <w:rPr>
        <w:rFonts w:hint="default"/>
      </w:rPr>
    </w:lvl>
    <w:lvl w:ilvl="1">
      <w:start w:val="1"/>
      <w:numFmt w:val="decimalZero"/>
      <w:pStyle w:val="2"/>
      <w:isLgl/>
      <w:lvlText w:val="Тема %1.1"/>
      <w:lvlJc w:val="left"/>
      <w:pPr>
        <w:tabs>
          <w:tab w:val="num" w:pos="2640"/>
        </w:tabs>
        <w:ind w:left="1560"/>
      </w:pPr>
      <w:rPr>
        <w:rFonts w:hint="default"/>
      </w:rPr>
    </w:lvl>
    <w:lvl w:ilvl="2">
      <w:start w:val="1"/>
      <w:numFmt w:val="decimal"/>
      <w:pStyle w:val="3"/>
      <w:lvlText w:val="Тема %3.1.1"/>
      <w:lvlJc w:val="left"/>
      <w:pPr>
        <w:tabs>
          <w:tab w:val="num" w:pos="-555"/>
        </w:tabs>
        <w:ind w:left="-555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-411"/>
        </w:tabs>
        <w:ind w:left="-411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-267"/>
        </w:tabs>
        <w:ind w:left="-267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-123"/>
        </w:tabs>
        <w:ind w:left="-12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21"/>
        </w:tabs>
        <w:ind w:left="21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65"/>
        </w:tabs>
        <w:ind w:left="165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309"/>
        </w:tabs>
        <w:ind w:left="309" w:hanging="144"/>
      </w:pPr>
      <w:rPr>
        <w:rFonts w:hint="default"/>
      </w:rPr>
    </w:lvl>
  </w:abstractNum>
  <w:abstractNum w:abstractNumId="34">
    <w:nsid w:val="5DEB586D"/>
    <w:multiLevelType w:val="hybridMultilevel"/>
    <w:tmpl w:val="0CA691C4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7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3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8" w:hanging="360"/>
      </w:pPr>
      <w:rPr>
        <w:rFonts w:ascii="Wingdings" w:hAnsi="Wingdings" w:cs="Wingdings" w:hint="default"/>
      </w:rPr>
    </w:lvl>
  </w:abstractNum>
  <w:abstractNum w:abstractNumId="35">
    <w:nsid w:val="5ECB5C0E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6">
    <w:nsid w:val="61BF1590"/>
    <w:multiLevelType w:val="hybridMultilevel"/>
    <w:tmpl w:val="6254B194"/>
    <w:lvl w:ilvl="0" w:tplc="21FC3194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7">
    <w:nsid w:val="61CC093F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8">
    <w:nsid w:val="62C9092C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9">
    <w:nsid w:val="634401C9"/>
    <w:multiLevelType w:val="hybridMultilevel"/>
    <w:tmpl w:val="C46A9852"/>
    <w:lvl w:ilvl="0" w:tplc="0116298E">
      <w:start w:val="1"/>
      <w:numFmt w:val="decimal"/>
      <w:lvlText w:val="%1."/>
      <w:lvlJc w:val="left"/>
      <w:pPr>
        <w:ind w:left="6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0">
    <w:nsid w:val="68154441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1">
    <w:nsid w:val="6ADE1997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2">
    <w:nsid w:val="6B6260AA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3">
    <w:nsid w:val="777105B6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7DA2F5F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5">
    <w:nsid w:val="79DB171E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6">
    <w:nsid w:val="7AE86749"/>
    <w:multiLevelType w:val="hybridMultilevel"/>
    <w:tmpl w:val="4934BBB6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33"/>
  </w:num>
  <w:num w:numId="2">
    <w:abstractNumId w:val="34"/>
  </w:num>
  <w:num w:numId="3">
    <w:abstractNumId w:val="40"/>
  </w:num>
  <w:num w:numId="4">
    <w:abstractNumId w:val="15"/>
  </w:num>
  <w:num w:numId="5">
    <w:abstractNumId w:val="19"/>
  </w:num>
  <w:num w:numId="6">
    <w:abstractNumId w:val="41"/>
  </w:num>
  <w:num w:numId="7">
    <w:abstractNumId w:val="26"/>
  </w:num>
  <w:num w:numId="8">
    <w:abstractNumId w:val="17"/>
  </w:num>
  <w:num w:numId="9">
    <w:abstractNumId w:val="22"/>
  </w:num>
  <w:num w:numId="10">
    <w:abstractNumId w:val="32"/>
  </w:num>
  <w:num w:numId="11">
    <w:abstractNumId w:val="5"/>
  </w:num>
  <w:num w:numId="12">
    <w:abstractNumId w:val="8"/>
  </w:num>
  <w:num w:numId="13">
    <w:abstractNumId w:val="31"/>
  </w:num>
  <w:num w:numId="14">
    <w:abstractNumId w:val="37"/>
  </w:num>
  <w:num w:numId="15">
    <w:abstractNumId w:val="29"/>
  </w:num>
  <w:num w:numId="16">
    <w:abstractNumId w:val="7"/>
  </w:num>
  <w:num w:numId="17">
    <w:abstractNumId w:val="38"/>
  </w:num>
  <w:num w:numId="18">
    <w:abstractNumId w:val="27"/>
  </w:num>
  <w:num w:numId="19">
    <w:abstractNumId w:val="24"/>
  </w:num>
  <w:num w:numId="20">
    <w:abstractNumId w:val="28"/>
  </w:num>
  <w:num w:numId="21">
    <w:abstractNumId w:val="3"/>
  </w:num>
  <w:num w:numId="22">
    <w:abstractNumId w:val="9"/>
  </w:num>
  <w:num w:numId="23">
    <w:abstractNumId w:val="12"/>
  </w:num>
  <w:num w:numId="24">
    <w:abstractNumId w:val="46"/>
  </w:num>
  <w:num w:numId="25">
    <w:abstractNumId w:val="23"/>
  </w:num>
  <w:num w:numId="26">
    <w:abstractNumId w:val="16"/>
  </w:num>
  <w:num w:numId="27">
    <w:abstractNumId w:val="21"/>
  </w:num>
  <w:num w:numId="28">
    <w:abstractNumId w:val="42"/>
  </w:num>
  <w:num w:numId="29">
    <w:abstractNumId w:val="14"/>
  </w:num>
  <w:num w:numId="30">
    <w:abstractNumId w:val="45"/>
  </w:num>
  <w:num w:numId="31">
    <w:abstractNumId w:val="35"/>
  </w:num>
  <w:num w:numId="32">
    <w:abstractNumId w:val="0"/>
  </w:num>
  <w:num w:numId="33">
    <w:abstractNumId w:val="11"/>
  </w:num>
  <w:num w:numId="34">
    <w:abstractNumId w:val="13"/>
  </w:num>
  <w:num w:numId="35">
    <w:abstractNumId w:val="39"/>
  </w:num>
  <w:num w:numId="36">
    <w:abstractNumId w:val="36"/>
  </w:num>
  <w:num w:numId="37">
    <w:abstractNumId w:val="25"/>
  </w:num>
  <w:num w:numId="38">
    <w:abstractNumId w:val="44"/>
  </w:num>
  <w:num w:numId="39">
    <w:abstractNumId w:val="6"/>
  </w:num>
  <w:num w:numId="40">
    <w:abstractNumId w:val="18"/>
  </w:num>
  <w:num w:numId="41">
    <w:abstractNumId w:val="1"/>
  </w:num>
  <w:num w:numId="42">
    <w:abstractNumId w:val="30"/>
  </w:num>
  <w:num w:numId="43">
    <w:abstractNumId w:val="20"/>
  </w:num>
  <w:num w:numId="44">
    <w:abstractNumId w:val="10"/>
  </w:num>
  <w:num w:numId="45">
    <w:abstractNumId w:val="4"/>
  </w:num>
  <w:num w:numId="46">
    <w:abstractNumId w:val="2"/>
  </w:num>
  <w:num w:numId="47">
    <w:abstractNumId w:val="4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DE8"/>
    <w:rsid w:val="00023BA7"/>
    <w:rsid w:val="00023BB9"/>
    <w:rsid w:val="000341F2"/>
    <w:rsid w:val="00035E81"/>
    <w:rsid w:val="0004206E"/>
    <w:rsid w:val="0005384E"/>
    <w:rsid w:val="0006078F"/>
    <w:rsid w:val="00071636"/>
    <w:rsid w:val="00072A1D"/>
    <w:rsid w:val="000753F0"/>
    <w:rsid w:val="00080EFE"/>
    <w:rsid w:val="00091A2A"/>
    <w:rsid w:val="00093358"/>
    <w:rsid w:val="0009549A"/>
    <w:rsid w:val="000A46C7"/>
    <w:rsid w:val="000C5330"/>
    <w:rsid w:val="00117131"/>
    <w:rsid w:val="0012316C"/>
    <w:rsid w:val="001311D1"/>
    <w:rsid w:val="001324D2"/>
    <w:rsid w:val="00132E05"/>
    <w:rsid w:val="0013424A"/>
    <w:rsid w:val="00142A1C"/>
    <w:rsid w:val="00142A74"/>
    <w:rsid w:val="00146518"/>
    <w:rsid w:val="001523CC"/>
    <w:rsid w:val="001602B7"/>
    <w:rsid w:val="00163AAA"/>
    <w:rsid w:val="0016484C"/>
    <w:rsid w:val="001805A0"/>
    <w:rsid w:val="00185074"/>
    <w:rsid w:val="0019046A"/>
    <w:rsid w:val="00190C3D"/>
    <w:rsid w:val="001937B4"/>
    <w:rsid w:val="001B0200"/>
    <w:rsid w:val="001B0F94"/>
    <w:rsid w:val="001D2783"/>
    <w:rsid w:val="001D2AE9"/>
    <w:rsid w:val="001E2A5C"/>
    <w:rsid w:val="001E6537"/>
    <w:rsid w:val="001F6FAA"/>
    <w:rsid w:val="00204BE5"/>
    <w:rsid w:val="00205C50"/>
    <w:rsid w:val="002228A3"/>
    <w:rsid w:val="00235FCD"/>
    <w:rsid w:val="00241540"/>
    <w:rsid w:val="00243893"/>
    <w:rsid w:val="00246858"/>
    <w:rsid w:val="0025049E"/>
    <w:rsid w:val="0026159D"/>
    <w:rsid w:val="002631B7"/>
    <w:rsid w:val="00263BD2"/>
    <w:rsid w:val="00264CB0"/>
    <w:rsid w:val="00265A9C"/>
    <w:rsid w:val="00267DE9"/>
    <w:rsid w:val="00270388"/>
    <w:rsid w:val="00273CA2"/>
    <w:rsid w:val="002750BF"/>
    <w:rsid w:val="0027621F"/>
    <w:rsid w:val="002773DC"/>
    <w:rsid w:val="002816FA"/>
    <w:rsid w:val="00291BA5"/>
    <w:rsid w:val="00297DCC"/>
    <w:rsid w:val="002A1AC2"/>
    <w:rsid w:val="002B6DE8"/>
    <w:rsid w:val="002C6B7F"/>
    <w:rsid w:val="002C7101"/>
    <w:rsid w:val="002D691C"/>
    <w:rsid w:val="002E59FF"/>
    <w:rsid w:val="00300048"/>
    <w:rsid w:val="00301797"/>
    <w:rsid w:val="00303722"/>
    <w:rsid w:val="00307A0C"/>
    <w:rsid w:val="00334C33"/>
    <w:rsid w:val="0033678D"/>
    <w:rsid w:val="003421ED"/>
    <w:rsid w:val="003448A9"/>
    <w:rsid w:val="00350A3E"/>
    <w:rsid w:val="00357D77"/>
    <w:rsid w:val="00361023"/>
    <w:rsid w:val="003633EE"/>
    <w:rsid w:val="00366494"/>
    <w:rsid w:val="00366D49"/>
    <w:rsid w:val="003761EE"/>
    <w:rsid w:val="003770BB"/>
    <w:rsid w:val="003928AA"/>
    <w:rsid w:val="00396B21"/>
    <w:rsid w:val="003A0688"/>
    <w:rsid w:val="003B12C3"/>
    <w:rsid w:val="003B12C9"/>
    <w:rsid w:val="003B1F09"/>
    <w:rsid w:val="003C0B6B"/>
    <w:rsid w:val="003D6A6D"/>
    <w:rsid w:val="003E4155"/>
    <w:rsid w:val="003E66AD"/>
    <w:rsid w:val="003F6F7B"/>
    <w:rsid w:val="004007F5"/>
    <w:rsid w:val="00403CDC"/>
    <w:rsid w:val="00404B32"/>
    <w:rsid w:val="00414D3F"/>
    <w:rsid w:val="004221F7"/>
    <w:rsid w:val="004250B9"/>
    <w:rsid w:val="00425139"/>
    <w:rsid w:val="004253CA"/>
    <w:rsid w:val="00433E78"/>
    <w:rsid w:val="004426BE"/>
    <w:rsid w:val="00444C5C"/>
    <w:rsid w:val="004520C5"/>
    <w:rsid w:val="0046439B"/>
    <w:rsid w:val="00464892"/>
    <w:rsid w:val="00466222"/>
    <w:rsid w:val="00477D46"/>
    <w:rsid w:val="004849EB"/>
    <w:rsid w:val="00490397"/>
    <w:rsid w:val="00491618"/>
    <w:rsid w:val="004936D1"/>
    <w:rsid w:val="004A3FB4"/>
    <w:rsid w:val="004B24F9"/>
    <w:rsid w:val="004B53B2"/>
    <w:rsid w:val="004C187F"/>
    <w:rsid w:val="004C7E98"/>
    <w:rsid w:val="004D413F"/>
    <w:rsid w:val="004D416B"/>
    <w:rsid w:val="004E6DBC"/>
    <w:rsid w:val="004E707D"/>
    <w:rsid w:val="004F089C"/>
    <w:rsid w:val="004F2E0B"/>
    <w:rsid w:val="004F3E5A"/>
    <w:rsid w:val="004F3E7A"/>
    <w:rsid w:val="00501A2F"/>
    <w:rsid w:val="00503BB6"/>
    <w:rsid w:val="00510F08"/>
    <w:rsid w:val="00515FDB"/>
    <w:rsid w:val="00517074"/>
    <w:rsid w:val="00521F7F"/>
    <w:rsid w:val="00522659"/>
    <w:rsid w:val="00527E68"/>
    <w:rsid w:val="00541765"/>
    <w:rsid w:val="00546C3A"/>
    <w:rsid w:val="00557231"/>
    <w:rsid w:val="005641B2"/>
    <w:rsid w:val="00564827"/>
    <w:rsid w:val="00566736"/>
    <w:rsid w:val="005678F7"/>
    <w:rsid w:val="005804A9"/>
    <w:rsid w:val="00591F53"/>
    <w:rsid w:val="005A1C6A"/>
    <w:rsid w:val="005B3E1F"/>
    <w:rsid w:val="005C09D1"/>
    <w:rsid w:val="005C23CC"/>
    <w:rsid w:val="005C2D70"/>
    <w:rsid w:val="005C53E7"/>
    <w:rsid w:val="005D5811"/>
    <w:rsid w:val="005E394F"/>
    <w:rsid w:val="005E5019"/>
    <w:rsid w:val="005F06AD"/>
    <w:rsid w:val="005F552C"/>
    <w:rsid w:val="005F625A"/>
    <w:rsid w:val="00600947"/>
    <w:rsid w:val="006048A7"/>
    <w:rsid w:val="0060499D"/>
    <w:rsid w:val="00604C40"/>
    <w:rsid w:val="00607A6D"/>
    <w:rsid w:val="00613476"/>
    <w:rsid w:val="00622824"/>
    <w:rsid w:val="0062496E"/>
    <w:rsid w:val="00624F35"/>
    <w:rsid w:val="00631437"/>
    <w:rsid w:val="00631AA4"/>
    <w:rsid w:val="0063282B"/>
    <w:rsid w:val="00636F61"/>
    <w:rsid w:val="00642506"/>
    <w:rsid w:val="006554FC"/>
    <w:rsid w:val="00661A0E"/>
    <w:rsid w:val="0068339B"/>
    <w:rsid w:val="00690DB9"/>
    <w:rsid w:val="006942C3"/>
    <w:rsid w:val="006A3DE1"/>
    <w:rsid w:val="006A7481"/>
    <w:rsid w:val="006A757C"/>
    <w:rsid w:val="006B19E7"/>
    <w:rsid w:val="006B2E5B"/>
    <w:rsid w:val="006B5530"/>
    <w:rsid w:val="006C1B67"/>
    <w:rsid w:val="006C2D1A"/>
    <w:rsid w:val="006C7C81"/>
    <w:rsid w:val="006D791B"/>
    <w:rsid w:val="006E5279"/>
    <w:rsid w:val="006F106B"/>
    <w:rsid w:val="00701561"/>
    <w:rsid w:val="00704F8A"/>
    <w:rsid w:val="0070655A"/>
    <w:rsid w:val="00722D0E"/>
    <w:rsid w:val="00723879"/>
    <w:rsid w:val="007265D9"/>
    <w:rsid w:val="0073172F"/>
    <w:rsid w:val="00746450"/>
    <w:rsid w:val="007554ED"/>
    <w:rsid w:val="0077686F"/>
    <w:rsid w:val="00777F08"/>
    <w:rsid w:val="007910BB"/>
    <w:rsid w:val="007B18E6"/>
    <w:rsid w:val="007B41AE"/>
    <w:rsid w:val="007C1283"/>
    <w:rsid w:val="007C2A4F"/>
    <w:rsid w:val="007D20D0"/>
    <w:rsid w:val="007D458B"/>
    <w:rsid w:val="007D56DF"/>
    <w:rsid w:val="007D5DE1"/>
    <w:rsid w:val="007E3C8E"/>
    <w:rsid w:val="00810596"/>
    <w:rsid w:val="00822C17"/>
    <w:rsid w:val="008239AC"/>
    <w:rsid w:val="00853696"/>
    <w:rsid w:val="008538DE"/>
    <w:rsid w:val="00864101"/>
    <w:rsid w:val="00864E4B"/>
    <w:rsid w:val="00867AEA"/>
    <w:rsid w:val="00871553"/>
    <w:rsid w:val="00872402"/>
    <w:rsid w:val="008854A4"/>
    <w:rsid w:val="00887EA1"/>
    <w:rsid w:val="008A7594"/>
    <w:rsid w:val="008B4691"/>
    <w:rsid w:val="008B680C"/>
    <w:rsid w:val="008C355B"/>
    <w:rsid w:val="008D037A"/>
    <w:rsid w:val="008E45BF"/>
    <w:rsid w:val="009028D7"/>
    <w:rsid w:val="009046D8"/>
    <w:rsid w:val="00910503"/>
    <w:rsid w:val="009217DF"/>
    <w:rsid w:val="00936B94"/>
    <w:rsid w:val="0095650B"/>
    <w:rsid w:val="0096336B"/>
    <w:rsid w:val="00974850"/>
    <w:rsid w:val="009752ED"/>
    <w:rsid w:val="00981009"/>
    <w:rsid w:val="009A31D2"/>
    <w:rsid w:val="009A3BC3"/>
    <w:rsid w:val="009B2F68"/>
    <w:rsid w:val="009B59A7"/>
    <w:rsid w:val="009C0736"/>
    <w:rsid w:val="009C5DA0"/>
    <w:rsid w:val="009D2FC5"/>
    <w:rsid w:val="009E2DE3"/>
    <w:rsid w:val="009E348F"/>
    <w:rsid w:val="009F6250"/>
    <w:rsid w:val="00A02340"/>
    <w:rsid w:val="00A07867"/>
    <w:rsid w:val="00A12361"/>
    <w:rsid w:val="00A20AF7"/>
    <w:rsid w:val="00A25C19"/>
    <w:rsid w:val="00A300B3"/>
    <w:rsid w:val="00A40B0D"/>
    <w:rsid w:val="00A41AC4"/>
    <w:rsid w:val="00A51D27"/>
    <w:rsid w:val="00A624D0"/>
    <w:rsid w:val="00A7458C"/>
    <w:rsid w:val="00A745B4"/>
    <w:rsid w:val="00A83AC6"/>
    <w:rsid w:val="00A865CC"/>
    <w:rsid w:val="00A868D9"/>
    <w:rsid w:val="00A918A0"/>
    <w:rsid w:val="00A9386F"/>
    <w:rsid w:val="00A958D0"/>
    <w:rsid w:val="00AA1EFE"/>
    <w:rsid w:val="00AB4402"/>
    <w:rsid w:val="00AC111B"/>
    <w:rsid w:val="00AD5E39"/>
    <w:rsid w:val="00AE19F9"/>
    <w:rsid w:val="00AE23BC"/>
    <w:rsid w:val="00B13322"/>
    <w:rsid w:val="00B14FDF"/>
    <w:rsid w:val="00B16B82"/>
    <w:rsid w:val="00B30D45"/>
    <w:rsid w:val="00B33D3F"/>
    <w:rsid w:val="00B60BFC"/>
    <w:rsid w:val="00B7304D"/>
    <w:rsid w:val="00B767C2"/>
    <w:rsid w:val="00B80D7C"/>
    <w:rsid w:val="00B8499E"/>
    <w:rsid w:val="00B85C5E"/>
    <w:rsid w:val="00B867AA"/>
    <w:rsid w:val="00B954BC"/>
    <w:rsid w:val="00B97EEC"/>
    <w:rsid w:val="00BA2392"/>
    <w:rsid w:val="00BB27EC"/>
    <w:rsid w:val="00BB28A7"/>
    <w:rsid w:val="00BB7543"/>
    <w:rsid w:val="00BD28E4"/>
    <w:rsid w:val="00BE54D2"/>
    <w:rsid w:val="00BE6221"/>
    <w:rsid w:val="00BE73A2"/>
    <w:rsid w:val="00BF3E99"/>
    <w:rsid w:val="00C0327D"/>
    <w:rsid w:val="00C13003"/>
    <w:rsid w:val="00C1489A"/>
    <w:rsid w:val="00C16C26"/>
    <w:rsid w:val="00C20600"/>
    <w:rsid w:val="00C313D8"/>
    <w:rsid w:val="00C3438B"/>
    <w:rsid w:val="00C3787C"/>
    <w:rsid w:val="00C477A8"/>
    <w:rsid w:val="00C50651"/>
    <w:rsid w:val="00C50D9D"/>
    <w:rsid w:val="00C649D4"/>
    <w:rsid w:val="00C64E83"/>
    <w:rsid w:val="00C675FE"/>
    <w:rsid w:val="00C72074"/>
    <w:rsid w:val="00C74CA9"/>
    <w:rsid w:val="00C860B6"/>
    <w:rsid w:val="00C935CA"/>
    <w:rsid w:val="00C93BBB"/>
    <w:rsid w:val="00CA41C7"/>
    <w:rsid w:val="00CB4D1F"/>
    <w:rsid w:val="00CB673D"/>
    <w:rsid w:val="00CC1054"/>
    <w:rsid w:val="00CD096C"/>
    <w:rsid w:val="00CD2F93"/>
    <w:rsid w:val="00CE297A"/>
    <w:rsid w:val="00D03CB3"/>
    <w:rsid w:val="00D06E3B"/>
    <w:rsid w:val="00D205C9"/>
    <w:rsid w:val="00D22E4C"/>
    <w:rsid w:val="00D37797"/>
    <w:rsid w:val="00D40905"/>
    <w:rsid w:val="00D423A2"/>
    <w:rsid w:val="00D54891"/>
    <w:rsid w:val="00D61E57"/>
    <w:rsid w:val="00D7380A"/>
    <w:rsid w:val="00D772E0"/>
    <w:rsid w:val="00D83396"/>
    <w:rsid w:val="00DA2D86"/>
    <w:rsid w:val="00DB24DF"/>
    <w:rsid w:val="00DB449B"/>
    <w:rsid w:val="00DC29CE"/>
    <w:rsid w:val="00DD2C52"/>
    <w:rsid w:val="00DD57E7"/>
    <w:rsid w:val="00DF5101"/>
    <w:rsid w:val="00DF66ED"/>
    <w:rsid w:val="00E03FAE"/>
    <w:rsid w:val="00E11EF3"/>
    <w:rsid w:val="00E33E63"/>
    <w:rsid w:val="00E37763"/>
    <w:rsid w:val="00E40063"/>
    <w:rsid w:val="00E40216"/>
    <w:rsid w:val="00E415BE"/>
    <w:rsid w:val="00E427B5"/>
    <w:rsid w:val="00E4350B"/>
    <w:rsid w:val="00E70ABD"/>
    <w:rsid w:val="00E71181"/>
    <w:rsid w:val="00E94A9D"/>
    <w:rsid w:val="00E94EAB"/>
    <w:rsid w:val="00EA7C27"/>
    <w:rsid w:val="00EB16DF"/>
    <w:rsid w:val="00EB1FE8"/>
    <w:rsid w:val="00EB30CD"/>
    <w:rsid w:val="00EB3E97"/>
    <w:rsid w:val="00EC073A"/>
    <w:rsid w:val="00ED34D0"/>
    <w:rsid w:val="00ED6F67"/>
    <w:rsid w:val="00EE22E1"/>
    <w:rsid w:val="00EE282D"/>
    <w:rsid w:val="00EF4543"/>
    <w:rsid w:val="00EF5E3B"/>
    <w:rsid w:val="00EF651D"/>
    <w:rsid w:val="00F11362"/>
    <w:rsid w:val="00F174A9"/>
    <w:rsid w:val="00F22408"/>
    <w:rsid w:val="00F43A7C"/>
    <w:rsid w:val="00F43E26"/>
    <w:rsid w:val="00F4540D"/>
    <w:rsid w:val="00F610A4"/>
    <w:rsid w:val="00F71429"/>
    <w:rsid w:val="00F74174"/>
    <w:rsid w:val="00F74ED6"/>
    <w:rsid w:val="00F8224B"/>
    <w:rsid w:val="00F8597D"/>
    <w:rsid w:val="00F93C81"/>
    <w:rsid w:val="00FA1286"/>
    <w:rsid w:val="00FB2965"/>
    <w:rsid w:val="00FC15AD"/>
    <w:rsid w:val="00FD1259"/>
    <w:rsid w:val="00FD1A51"/>
    <w:rsid w:val="00FD2403"/>
    <w:rsid w:val="00FE295F"/>
    <w:rsid w:val="00FE3324"/>
    <w:rsid w:val="00FE3EA3"/>
    <w:rsid w:val="00FE5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6DE8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/>
    </w:rPr>
  </w:style>
  <w:style w:type="paragraph" w:styleId="2">
    <w:name w:val="heading 2"/>
    <w:basedOn w:val="a"/>
    <w:next w:val="a"/>
    <w:link w:val="20"/>
    <w:uiPriority w:val="99"/>
    <w:qFormat/>
    <w:rsid w:val="002B6DE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2B6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2B6DE8"/>
    <w:pPr>
      <w:keepNext/>
      <w:numPr>
        <w:ilvl w:val="3"/>
        <w:numId w:val="1"/>
      </w:numPr>
      <w:spacing w:before="20"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paragraph" w:styleId="5">
    <w:name w:val="heading 5"/>
    <w:basedOn w:val="a"/>
    <w:next w:val="a"/>
    <w:link w:val="50"/>
    <w:uiPriority w:val="99"/>
    <w:qFormat/>
    <w:rsid w:val="002B6DE8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/>
      <w:b/>
      <w:bCs/>
      <w:sz w:val="32"/>
      <w:szCs w:val="32"/>
      <w:lang/>
    </w:rPr>
  </w:style>
  <w:style w:type="paragraph" w:styleId="6">
    <w:name w:val="heading 6"/>
    <w:basedOn w:val="a"/>
    <w:next w:val="a"/>
    <w:link w:val="60"/>
    <w:uiPriority w:val="99"/>
    <w:qFormat/>
    <w:rsid w:val="002B6DE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/>
    </w:rPr>
  </w:style>
  <w:style w:type="paragraph" w:styleId="7">
    <w:name w:val="heading 7"/>
    <w:basedOn w:val="a"/>
    <w:next w:val="a"/>
    <w:link w:val="70"/>
    <w:uiPriority w:val="99"/>
    <w:qFormat/>
    <w:rsid w:val="002B6DE8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/>
    </w:rPr>
  </w:style>
  <w:style w:type="paragraph" w:styleId="8">
    <w:name w:val="heading 8"/>
    <w:basedOn w:val="a"/>
    <w:next w:val="a"/>
    <w:link w:val="80"/>
    <w:uiPriority w:val="99"/>
    <w:qFormat/>
    <w:rsid w:val="002B6DE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uiPriority w:val="99"/>
    <w:qFormat/>
    <w:rsid w:val="002B6DE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B6DE8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20">
    <w:name w:val="Заголовок 2 Знак"/>
    <w:link w:val="2"/>
    <w:uiPriority w:val="99"/>
    <w:rsid w:val="002B6DE8"/>
    <w:rPr>
      <w:rFonts w:ascii="Times New Roman" w:eastAsia="Times New Roman" w:hAnsi="Times New Roman"/>
      <w:sz w:val="28"/>
      <w:szCs w:val="28"/>
    </w:rPr>
  </w:style>
  <w:style w:type="character" w:customStyle="1" w:styleId="30">
    <w:name w:val="Заголовок 3 Знак"/>
    <w:link w:val="3"/>
    <w:uiPriority w:val="99"/>
    <w:rsid w:val="002B6DE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2B6DE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rsid w:val="002B6DE8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60">
    <w:name w:val="Заголовок 6 Знак"/>
    <w:link w:val="6"/>
    <w:uiPriority w:val="99"/>
    <w:rsid w:val="002B6DE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2B6DE8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2B6DE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2B6DE8"/>
    <w:rPr>
      <w:rFonts w:ascii="Arial" w:eastAsia="Times New Roman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2B6DE8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B6DE8"/>
    <w:pPr>
      <w:tabs>
        <w:tab w:val="right" w:leader="dot" w:pos="9356"/>
      </w:tabs>
      <w:spacing w:after="0" w:line="360" w:lineRule="auto"/>
      <w:ind w:left="284" w:right="-1" w:hanging="284"/>
      <w:jc w:val="both"/>
    </w:pPr>
  </w:style>
  <w:style w:type="character" w:styleId="a4">
    <w:name w:val="Hyperlink"/>
    <w:uiPriority w:val="99"/>
    <w:unhideWhenUsed/>
    <w:rsid w:val="002B6DE8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E50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rsid w:val="00FE5099"/>
    <w:rPr>
      <w:rFonts w:ascii="Calibri" w:eastAsia="Calibri" w:hAnsi="Calibri" w:cs="Times New Roman"/>
    </w:rPr>
  </w:style>
  <w:style w:type="paragraph" w:customStyle="1" w:styleId="21">
    <w:name w:val="Знак2"/>
    <w:basedOn w:val="a"/>
    <w:uiPriority w:val="99"/>
    <w:rsid w:val="001D278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63282B"/>
    <w:pPr>
      <w:spacing w:after="120" w:line="48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23">
    <w:name w:val="Основной текст 2 Знак"/>
    <w:link w:val="22"/>
    <w:rsid w:val="0063282B"/>
    <w:rPr>
      <w:rFonts w:ascii="Times New Roman" w:eastAsia="Times New Roman" w:hAnsi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rsid w:val="006D791B"/>
    <w:pPr>
      <w:ind w:left="440"/>
    </w:pPr>
  </w:style>
  <w:style w:type="paragraph" w:styleId="a7">
    <w:name w:val="footnote text"/>
    <w:basedOn w:val="a"/>
    <w:link w:val="a8"/>
    <w:semiHidden/>
    <w:rsid w:val="006D791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a8">
    <w:name w:val="Текст сноски Знак"/>
    <w:link w:val="a7"/>
    <w:semiHidden/>
    <w:rsid w:val="006D791B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BA239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BA2392"/>
    <w:rPr>
      <w:rFonts w:ascii="Tahoma" w:hAnsi="Tahoma" w:cs="Tahoma"/>
      <w:sz w:val="16"/>
      <w:szCs w:val="16"/>
      <w:lang w:eastAsia="en-US"/>
    </w:rPr>
  </w:style>
  <w:style w:type="character" w:customStyle="1" w:styleId="c0">
    <w:name w:val="c0"/>
    <w:basedOn w:val="a0"/>
    <w:rsid w:val="00631437"/>
  </w:style>
  <w:style w:type="paragraph" w:customStyle="1" w:styleId="c40">
    <w:name w:val="c40"/>
    <w:basedOn w:val="a"/>
    <w:rsid w:val="0046622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83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8339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6DE8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B6DE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B6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B6DE8"/>
    <w:pPr>
      <w:keepNext/>
      <w:numPr>
        <w:ilvl w:val="3"/>
        <w:numId w:val="1"/>
      </w:numPr>
      <w:spacing w:before="20"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B6DE8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/>
      <w:b/>
      <w:bCs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B6DE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B6DE8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B6DE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B6DE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B6DE8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20">
    <w:name w:val="Заголовок 2 Знак"/>
    <w:link w:val="2"/>
    <w:uiPriority w:val="99"/>
    <w:rsid w:val="002B6DE8"/>
    <w:rPr>
      <w:rFonts w:ascii="Times New Roman" w:eastAsia="Times New Roman" w:hAnsi="Times New Roman"/>
      <w:sz w:val="28"/>
      <w:szCs w:val="28"/>
    </w:rPr>
  </w:style>
  <w:style w:type="character" w:customStyle="1" w:styleId="30">
    <w:name w:val="Заголовок 3 Знак"/>
    <w:link w:val="3"/>
    <w:uiPriority w:val="99"/>
    <w:rsid w:val="002B6DE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2B6DE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rsid w:val="002B6DE8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60">
    <w:name w:val="Заголовок 6 Знак"/>
    <w:link w:val="6"/>
    <w:uiPriority w:val="99"/>
    <w:rsid w:val="002B6DE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2B6DE8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2B6DE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2B6DE8"/>
    <w:rPr>
      <w:rFonts w:ascii="Arial" w:eastAsia="Times New Roman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2B6DE8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B6DE8"/>
    <w:pPr>
      <w:tabs>
        <w:tab w:val="right" w:leader="dot" w:pos="9356"/>
      </w:tabs>
      <w:spacing w:after="0" w:line="360" w:lineRule="auto"/>
      <w:ind w:left="284" w:right="-1" w:hanging="284"/>
      <w:jc w:val="both"/>
    </w:pPr>
  </w:style>
  <w:style w:type="character" w:styleId="a4">
    <w:name w:val="Hyperlink"/>
    <w:unhideWhenUsed/>
    <w:rsid w:val="002B6DE8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E50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FE5099"/>
    <w:rPr>
      <w:rFonts w:ascii="Calibri" w:eastAsia="Calibri" w:hAnsi="Calibri" w:cs="Times New Roman"/>
    </w:rPr>
  </w:style>
  <w:style w:type="paragraph" w:customStyle="1" w:styleId="21">
    <w:name w:val="Знак2"/>
    <w:basedOn w:val="a"/>
    <w:uiPriority w:val="99"/>
    <w:rsid w:val="001D278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2"/>
    <w:basedOn w:val="a"/>
    <w:link w:val="23"/>
    <w:rsid w:val="0063282B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3">
    <w:name w:val="Основной текст 2 Знак"/>
    <w:link w:val="22"/>
    <w:rsid w:val="0063282B"/>
    <w:rPr>
      <w:rFonts w:ascii="Times New Roman" w:eastAsia="Times New Roman" w:hAnsi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rsid w:val="006D791B"/>
    <w:pPr>
      <w:ind w:left="440"/>
    </w:pPr>
  </w:style>
  <w:style w:type="paragraph" w:styleId="a7">
    <w:name w:val="footnote text"/>
    <w:basedOn w:val="a"/>
    <w:link w:val="a8"/>
    <w:semiHidden/>
    <w:rsid w:val="006D791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8">
    <w:name w:val="Текст сноски Знак"/>
    <w:link w:val="a7"/>
    <w:semiHidden/>
    <w:rsid w:val="006D791B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BA239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BA2392"/>
    <w:rPr>
      <w:rFonts w:ascii="Tahoma" w:hAnsi="Tahoma" w:cs="Tahoma"/>
      <w:sz w:val="16"/>
      <w:szCs w:val="16"/>
      <w:lang w:eastAsia="en-US"/>
    </w:rPr>
  </w:style>
  <w:style w:type="character" w:customStyle="1" w:styleId="c0">
    <w:name w:val="c0"/>
    <w:basedOn w:val="a0"/>
    <w:rsid w:val="00631437"/>
  </w:style>
  <w:style w:type="paragraph" w:customStyle="1" w:styleId="c40">
    <w:name w:val="c40"/>
    <w:basedOn w:val="a"/>
    <w:rsid w:val="0046622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83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8339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0.191" TargetMode="External"/><Relationship Id="rId13" Type="http://schemas.openxmlformats.org/officeDocument/2006/relationships/hyperlink" Target="http://www.klyaksa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uit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neturo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8B3EB-BEE2-484B-B35D-4794FFFB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4824</CharactersWithSpaces>
  <SharedDoc>false</SharedDoc>
  <HLinks>
    <vt:vector size="60" baseType="variant">
      <vt:variant>
        <vt:i4>2687077</vt:i4>
      </vt:variant>
      <vt:variant>
        <vt:i4>42</vt:i4>
      </vt:variant>
      <vt:variant>
        <vt:i4>0</vt:i4>
      </vt:variant>
      <vt:variant>
        <vt:i4>5</vt:i4>
      </vt:variant>
      <vt:variant>
        <vt:lpwstr>http://www.klyaksa.net/</vt:lpwstr>
      </vt:variant>
      <vt:variant>
        <vt:lpwstr/>
      </vt:variant>
      <vt:variant>
        <vt:i4>262221</vt:i4>
      </vt:variant>
      <vt:variant>
        <vt:i4>39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  <vt:variant>
        <vt:i4>6291498</vt:i4>
      </vt:variant>
      <vt:variant>
        <vt:i4>36</vt:i4>
      </vt:variant>
      <vt:variant>
        <vt:i4>0</vt:i4>
      </vt:variant>
      <vt:variant>
        <vt:i4>5</vt:i4>
      </vt:variant>
      <vt:variant>
        <vt:lpwstr>http://www.interneturok.ru/</vt:lpwstr>
      </vt:variant>
      <vt:variant>
        <vt:lpwstr/>
      </vt:variant>
      <vt:variant>
        <vt:i4>8060962</vt:i4>
      </vt:variant>
      <vt:variant>
        <vt:i4>33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  <vt:variant>
        <vt:i4>5767177</vt:i4>
      </vt:variant>
      <vt:variant>
        <vt:i4>30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1114129</vt:i4>
      </vt:variant>
      <vt:variant>
        <vt:i4>27</vt:i4>
      </vt:variant>
      <vt:variant>
        <vt:i4>0</vt:i4>
      </vt:variant>
      <vt:variant>
        <vt:i4>5</vt:i4>
      </vt:variant>
      <vt:variant>
        <vt:lpwstr>http://192.168.0.191/</vt:lpwstr>
      </vt:variant>
      <vt:variant>
        <vt:lpwstr/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_Toc29148831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_Toc29148830</vt:lpwstr>
      </vt:variant>
      <vt:variant>
        <vt:i4>1769529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_Toc29148829</vt:lpwstr>
      </vt:variant>
      <vt:variant>
        <vt:i4>1703993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_Toc29148828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User</cp:lastModifiedBy>
  <cp:revision>7</cp:revision>
  <cp:lastPrinted>2006-01-01T01:48:00Z</cp:lastPrinted>
  <dcterms:created xsi:type="dcterms:W3CDTF">2016-12-20T16:53:00Z</dcterms:created>
  <dcterms:modified xsi:type="dcterms:W3CDTF">2017-12-18T09:15:00Z</dcterms:modified>
</cp:coreProperties>
</file>